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5245" w14:textId="77777777" w:rsidR="00E4760E" w:rsidRDefault="00E4760E"/>
    <w:p w14:paraId="0440F18C" w14:textId="77777777" w:rsidR="00E4760E" w:rsidRDefault="00E4760E"/>
    <w:p w14:paraId="4A7F2F1F" w14:textId="77777777" w:rsidR="00D13221" w:rsidRDefault="00D13221" w:rsidP="00D13221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D13221">
        <w:rPr>
          <w:rFonts w:ascii="Calibri" w:hAnsi="Calibri" w:cs="Arial"/>
          <w:b/>
          <w:sz w:val="32"/>
          <w:szCs w:val="32"/>
        </w:rPr>
        <w:t>PLAN EGZAMINÓW SEMESTRALNYCH</w:t>
      </w:r>
    </w:p>
    <w:p w14:paraId="0C3F98FF" w14:textId="77777777" w:rsidR="00D13221" w:rsidRPr="00B81DB9" w:rsidRDefault="00131447" w:rsidP="00D13221">
      <w:pPr>
        <w:spacing w:line="20" w:lineRule="atLeast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OPIEKUN  MEDYCZNY </w:t>
      </w:r>
      <w:r w:rsidR="00D13221" w:rsidRPr="00B81DB9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532102</w:t>
      </w:r>
      <w:r w:rsidR="00B81DB9">
        <w:rPr>
          <w:rFonts w:ascii="Calibri" w:hAnsi="Calibri" w:cs="Arial"/>
          <w:b/>
          <w:sz w:val="40"/>
          <w:szCs w:val="40"/>
        </w:rPr>
        <w:t xml:space="preserve"> </w:t>
      </w:r>
      <w:r w:rsidR="005630EC" w:rsidRPr="005630EC">
        <w:rPr>
          <w:rFonts w:ascii="Calibri" w:hAnsi="Calibri" w:cs="Arial"/>
          <w:bCs/>
          <w:sz w:val="40"/>
          <w:szCs w:val="40"/>
        </w:rPr>
        <w:t>tryb zaoczny</w:t>
      </w:r>
      <w:r w:rsidR="005630EC">
        <w:rPr>
          <w:rFonts w:ascii="Calibri" w:hAnsi="Calibri" w:cs="Arial"/>
          <w:b/>
          <w:sz w:val="40"/>
          <w:szCs w:val="40"/>
        </w:rPr>
        <w:t xml:space="preserve"> </w:t>
      </w:r>
    </w:p>
    <w:p w14:paraId="7EDD3537" w14:textId="7CBDB7CF" w:rsidR="00D13221" w:rsidRPr="00D13221" w:rsidRDefault="00D13221" w:rsidP="00D13221">
      <w:pPr>
        <w:spacing w:line="20" w:lineRule="atLeast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Rok szkolny </w:t>
      </w:r>
      <w:r w:rsidR="0077125D">
        <w:rPr>
          <w:rFonts w:ascii="Calibri" w:hAnsi="Calibri" w:cs="Arial"/>
          <w:bCs/>
          <w:sz w:val="28"/>
          <w:szCs w:val="28"/>
        </w:rPr>
        <w:t xml:space="preserve">2020 – 2021 </w:t>
      </w:r>
      <w:r>
        <w:rPr>
          <w:rFonts w:ascii="Calibri" w:hAnsi="Calibri" w:cs="Arial"/>
          <w:bCs/>
          <w:sz w:val="28"/>
          <w:szCs w:val="28"/>
        </w:rPr>
        <w:t xml:space="preserve">  </w:t>
      </w:r>
      <w:r w:rsidR="004D701E">
        <w:rPr>
          <w:rFonts w:ascii="Calibri" w:hAnsi="Calibri" w:cs="Arial"/>
          <w:bCs/>
          <w:sz w:val="28"/>
          <w:szCs w:val="28"/>
        </w:rPr>
        <w:t xml:space="preserve">I </w:t>
      </w:r>
      <w:r>
        <w:rPr>
          <w:rFonts w:ascii="Calibri" w:hAnsi="Calibri" w:cs="Arial"/>
          <w:bCs/>
          <w:sz w:val="28"/>
          <w:szCs w:val="28"/>
        </w:rPr>
        <w:t xml:space="preserve">semestr </w:t>
      </w:r>
      <w:r w:rsidR="004D701E">
        <w:rPr>
          <w:rFonts w:ascii="Calibri" w:hAnsi="Calibri" w:cs="Arial"/>
          <w:bCs/>
          <w:sz w:val="28"/>
          <w:szCs w:val="28"/>
        </w:rPr>
        <w:t xml:space="preserve">nauki </w:t>
      </w:r>
    </w:p>
    <w:p w14:paraId="777740F5" w14:textId="77777777" w:rsidR="004D6811" w:rsidRDefault="004D6811" w:rsidP="00131447">
      <w:pPr>
        <w:spacing w:line="20" w:lineRule="atLeast"/>
        <w:rPr>
          <w:rFonts w:ascii="Calibri" w:hAnsi="Calibri" w:cs="Arial"/>
        </w:rPr>
      </w:pPr>
    </w:p>
    <w:p w14:paraId="561351BE" w14:textId="3503F75B" w:rsidR="00E4760E" w:rsidRPr="004D6811" w:rsidRDefault="00131447">
      <w:pPr>
        <w:spacing w:line="20" w:lineRule="atLeast"/>
        <w:rPr>
          <w:rFonts w:ascii="Calibri" w:hAnsi="Calibri" w:cs="Arial"/>
          <w:b/>
          <w:sz w:val="20"/>
          <w:szCs w:val="20"/>
        </w:rPr>
      </w:pPr>
      <w:r w:rsidRPr="006E0821">
        <w:rPr>
          <w:rFonts w:ascii="Calibri" w:hAnsi="Calibri" w:cs="Arial"/>
        </w:rPr>
        <w:t xml:space="preserve">Kwalifikacja: </w:t>
      </w:r>
      <w:r>
        <w:rPr>
          <w:rFonts w:ascii="Calibri" w:hAnsi="Calibri" w:cs="Arial"/>
        </w:rPr>
        <w:t>MED. 03.</w:t>
      </w:r>
      <w:r w:rsidRPr="006E0821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Świadczenie usług opiekuńczych osobie chorej i niesamodzielnej</w:t>
      </w:r>
      <w:r>
        <w:rPr>
          <w:rFonts w:ascii="Calibri" w:hAnsi="Calibri" w:cs="Arial"/>
          <w:b/>
          <w:sz w:val="20"/>
          <w:szCs w:val="20"/>
        </w:rPr>
        <w:t xml:space="preserve">                       </w:t>
      </w: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6379"/>
        <w:gridCol w:w="1985"/>
        <w:gridCol w:w="5386"/>
      </w:tblGrid>
      <w:tr w:rsidR="00D13221" w14:paraId="6A985743" w14:textId="77777777" w:rsidTr="00B65AA5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E33C45C" w14:textId="77777777"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LP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00CB32" w14:textId="77777777"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Moduł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0802BD6" w14:textId="77777777"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i godzina egzaminu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01E6F15" w14:textId="77777777" w:rsidR="00D13221" w:rsidRPr="00D13221" w:rsidRDefault="00D13221" w:rsidP="00D13221">
            <w:pPr>
              <w:spacing w:line="2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Informacje o przygotowaniu i przeprowadzeniu egzaminu</w:t>
            </w:r>
          </w:p>
        </w:tc>
      </w:tr>
      <w:tr w:rsidR="00856F78" w14:paraId="40D6E811" w14:textId="77777777" w:rsidTr="00B65AA5"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E707D15" w14:textId="77777777" w:rsidR="00856F78" w:rsidRPr="00D13221" w:rsidRDefault="00856F78" w:rsidP="00856F78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3ADE14DF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MODUŁ 3.</w:t>
            </w:r>
          </w:p>
          <w:p w14:paraId="1C7B86D1" w14:textId="74D37C69" w:rsidR="00856F78" w:rsidRDefault="00856F78" w:rsidP="00856F78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OPIEKA NAD OSOBĄ CHORĄ I NIESAMODZIELNĄ</w:t>
            </w: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7058BA55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14:paraId="416B3646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24.01.2021r.</w:t>
            </w:r>
          </w:p>
          <w:p w14:paraId="490DF74B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(niedziela)</w:t>
            </w:r>
          </w:p>
          <w:p w14:paraId="49EFC0E3" w14:textId="37D4C63F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8:00 – 9:30 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78C63C18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67FC636C" w14:textId="77777777" w:rsidR="00856F78" w:rsidRPr="00D70C30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mgr Biank</w:t>
            </w: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Witman</w:t>
            </w:r>
            <w:proofErr w:type="spellEnd"/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Fulde</w:t>
            </w:r>
            <w:proofErr w:type="spellEnd"/>
            <w:r w:rsidRPr="00D70C3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87F0611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1C18A03B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DC7B0D1" w14:textId="77C7BA0B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W SZKOLE  </w:t>
            </w:r>
            <w:r w:rsidRPr="00DB4A24">
              <w:rPr>
                <w:rFonts w:ascii="Calibri" w:hAnsi="Calibri" w:cs="Arial"/>
                <w:b/>
                <w:bCs/>
                <w:sz w:val="18"/>
                <w:szCs w:val="18"/>
              </w:rPr>
              <w:t>sala 108</w:t>
            </w:r>
          </w:p>
        </w:tc>
      </w:tr>
      <w:tr w:rsidR="00856F78" w14:paraId="05DB5BF0" w14:textId="77777777" w:rsidTr="00B65AA5"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B6BC33" w14:textId="77777777" w:rsidR="00856F78" w:rsidRPr="00D13221" w:rsidRDefault="00856F78" w:rsidP="00856F78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44392431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MODUŁ 5.</w:t>
            </w:r>
          </w:p>
          <w:p w14:paraId="5F2E50BA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WYKONYWANIE CZYNNOŚCI OPIEKUŃCZYCH OSOBIE CHOREJ I NIESAMODZIELNEJ </w:t>
            </w:r>
          </w:p>
          <w:p w14:paraId="6D5EC92A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0EDBE31D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PISEMNY</w:t>
            </w:r>
          </w:p>
          <w:p w14:paraId="56C715D0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24.01.2021r.</w:t>
            </w:r>
          </w:p>
          <w:p w14:paraId="2E9CA834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(niedziela)</w:t>
            </w:r>
          </w:p>
          <w:p w14:paraId="68584BE3" w14:textId="4AED8BFC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10:00 – 11:30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16202C20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6B49787A" w14:textId="77777777" w:rsidR="00856F78" w:rsidRPr="00950021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mgr Bianka </w:t>
            </w:r>
            <w:proofErr w:type="spellStart"/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>Witman</w:t>
            </w:r>
            <w:proofErr w:type="spellEnd"/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>Fulde</w:t>
            </w:r>
            <w:proofErr w:type="spellEnd"/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  <w:p w14:paraId="7C9FCAA4" w14:textId="77777777" w:rsidR="00856F78" w:rsidRPr="0054131E" w:rsidRDefault="00856F78" w:rsidP="00856F78">
            <w:pPr>
              <w:pStyle w:val="Akapitzlist"/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192DEC31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1E643895" w14:textId="6F223B7C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W SZKOLE  </w:t>
            </w:r>
            <w:r w:rsidRPr="00DB4A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DB4A24">
              <w:rPr>
                <w:rFonts w:ascii="Calibri" w:hAnsi="Calibri" w:cs="Arial"/>
                <w:b/>
                <w:bCs/>
                <w:sz w:val="18"/>
                <w:szCs w:val="18"/>
              </w:rPr>
              <w:t>08</w:t>
            </w:r>
          </w:p>
        </w:tc>
      </w:tr>
      <w:tr w:rsidR="00856F78" w14:paraId="71EE0000" w14:textId="77777777" w:rsidTr="00B65AA5"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17BECAC" w14:textId="77777777" w:rsidR="00856F78" w:rsidRPr="00D13221" w:rsidRDefault="00856F78" w:rsidP="00856F78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A335BDF" w14:textId="383C60F1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PODSTAWY PRZEDSIĘBIORCZOŚCI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5FCFD2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EGZAMIN USTNY</w:t>
            </w:r>
          </w:p>
          <w:p w14:paraId="3FEDB782" w14:textId="77777777" w:rsidR="00856F78" w:rsidRPr="00C53C25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29.01.2021r.</w:t>
            </w:r>
          </w:p>
          <w:p w14:paraId="1DA5CBF2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(sobota)</w:t>
            </w:r>
          </w:p>
          <w:p w14:paraId="4F586E99" w14:textId="36346F12" w:rsidR="00856F78" w:rsidRPr="007B5D01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18:00 – 19:30 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82FB73C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099558EF" w14:textId="77777777" w:rsidR="00856F78" w:rsidRPr="00950021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>mgr Halina Kłosowska</w:t>
            </w:r>
          </w:p>
          <w:p w14:paraId="41817E06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0E97D5B3" w14:textId="4933D490" w:rsidR="00856F78" w:rsidRDefault="00856F78" w:rsidP="00856F78">
            <w:pPr>
              <w:spacing w:after="120"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W SZKOLE  </w:t>
            </w:r>
            <w:r w:rsidRPr="00DB4A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106</w:t>
            </w:r>
          </w:p>
        </w:tc>
      </w:tr>
      <w:tr w:rsidR="00856F78" w14:paraId="6BA7F1BD" w14:textId="77777777" w:rsidTr="00B65AA5"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666F7B5" w14:textId="77777777" w:rsidR="00856F78" w:rsidRPr="00D13221" w:rsidRDefault="00856F78" w:rsidP="00856F78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  <w:bookmarkStart w:id="0" w:name="_Hlk61545471"/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3E4BC901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MODUŁ 4.  </w:t>
            </w:r>
          </w:p>
          <w:p w14:paraId="7C6B0F17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ZABIEGI HIGIENICZNE I PIELĘGNACYJNE W PRACY OPIEKUNA MEDYCZNEGO ORAZ UDZIELANIE PIERWSZEJ POM OCY</w:t>
            </w:r>
          </w:p>
          <w:p w14:paraId="35884550" w14:textId="322EDC7E" w:rsidR="00856F78" w:rsidRPr="007B5D01" w:rsidRDefault="00856F78" w:rsidP="00856F78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4</w:t>
            </w: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 J1.  Wykonywanie zabiegów higienicznych i pielęgnacyjnych w pracy opiekuna medycznego 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4ACDA06B" w14:textId="0E59BFD6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PISEMNY</w:t>
            </w:r>
          </w:p>
          <w:p w14:paraId="2AC75AA4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06.02.2021r.</w:t>
            </w:r>
          </w:p>
          <w:p w14:paraId="3CED1634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(sobota)</w:t>
            </w:r>
          </w:p>
          <w:p w14:paraId="56056A1E" w14:textId="71CC479C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9:00 – 10:30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48345655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1AE0E7E7" w14:textId="77777777" w:rsidR="00856F78" w:rsidRPr="00950021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50021">
              <w:rPr>
                <w:rFonts w:ascii="Calibri" w:hAnsi="Calibri" w:cs="Arial"/>
                <w:b/>
                <w:bCs/>
                <w:sz w:val="18"/>
                <w:szCs w:val="18"/>
              </w:rPr>
              <w:t>mgr Wanda Kostecka</w:t>
            </w:r>
          </w:p>
          <w:p w14:paraId="412D4769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01194D5B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  <w:p w14:paraId="043E78AB" w14:textId="2EACE058" w:rsidR="00856F78" w:rsidRPr="00DB4A24" w:rsidRDefault="00856F78" w:rsidP="00856F78">
            <w:pPr>
              <w:spacing w:after="120"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W SZKOLE  </w:t>
            </w:r>
            <w:r w:rsidRPr="00DB4A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 w:rsidR="00BA6C8E">
              <w:rPr>
                <w:rFonts w:ascii="Calibri" w:hAnsi="Calibri" w:cs="Arial"/>
                <w:b/>
                <w:bCs/>
                <w:sz w:val="18"/>
                <w:szCs w:val="18"/>
              </w:rPr>
              <w:t>108</w:t>
            </w:r>
          </w:p>
        </w:tc>
      </w:tr>
      <w:tr w:rsidR="00856F78" w14:paraId="3772E477" w14:textId="77777777" w:rsidTr="00B65AA5"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4F1D3A7" w14:textId="77777777" w:rsidR="00856F78" w:rsidRPr="00D13221" w:rsidRDefault="00856F78" w:rsidP="00856F78">
            <w:pPr>
              <w:pStyle w:val="Akapitzlist"/>
              <w:numPr>
                <w:ilvl w:val="0"/>
                <w:numId w:val="4"/>
              </w:num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3DD53ECE" w14:textId="77777777" w:rsidR="00856F78" w:rsidRPr="005421F3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421F3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MODUŁ 1.</w:t>
            </w:r>
          </w:p>
          <w:p w14:paraId="38D747AB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421F3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PODSTAWY WYKONYWANIA ZAWODU</w:t>
            </w:r>
          </w:p>
          <w:p w14:paraId="35E53500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M1. J1.  Anatomia i fizjopatologia  </w:t>
            </w:r>
          </w:p>
          <w:p w14:paraId="352F1E96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M1. J2.  Elementy psychologii i socjologii  </w:t>
            </w:r>
          </w:p>
          <w:p w14:paraId="6BB5354F" w14:textId="77777777" w:rsidR="00856F78" w:rsidRPr="00040EC3" w:rsidRDefault="00856F78" w:rsidP="00856F78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040EC3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M1. J4.  Język obcy zawodowy  </w:t>
            </w:r>
          </w:p>
          <w:p w14:paraId="049A9BB9" w14:textId="3D0BD35B" w:rsidR="00856F78" w:rsidRPr="00C53C25" w:rsidRDefault="00856F78" w:rsidP="00856F78">
            <w:pPr>
              <w:spacing w:line="2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21CB0938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5D01">
              <w:rPr>
                <w:rFonts w:ascii="Calibri" w:hAnsi="Calibri" w:cs="Arial"/>
                <w:b/>
                <w:bCs/>
                <w:sz w:val="18"/>
                <w:szCs w:val="18"/>
              </w:rPr>
              <w:t>EGZAMIN PISEMNY</w:t>
            </w:r>
          </w:p>
          <w:p w14:paraId="3962A98C" w14:textId="28752DFB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>06.02.2021r.</w:t>
            </w:r>
          </w:p>
          <w:p w14:paraId="190F2D43" w14:textId="77777777" w:rsidR="00856F78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(sobota)</w:t>
            </w:r>
          </w:p>
          <w:p w14:paraId="76482F2A" w14:textId="35DDC261" w:rsidR="00856F78" w:rsidRPr="00DA1472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11:00 – 12:30</w:t>
            </w:r>
          </w:p>
          <w:p w14:paraId="63863B2D" w14:textId="019B4752" w:rsidR="00856F78" w:rsidRPr="00316347" w:rsidRDefault="00856F78" w:rsidP="00856F78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  <w:shd w:val="clear" w:color="auto" w:fill="F7CAAC" w:themeFill="accent2" w:themeFillTint="66"/>
          </w:tcPr>
          <w:p w14:paraId="4A465791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Egzamin przygotowuje i przeprowadza:</w:t>
            </w:r>
          </w:p>
          <w:p w14:paraId="079A3284" w14:textId="77777777" w:rsidR="00856F78" w:rsidRPr="003669AC" w:rsidRDefault="00856F78" w:rsidP="00856F78">
            <w:pPr>
              <w:spacing w:line="2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3669AC">
              <w:rPr>
                <w:rFonts w:ascii="Calibri" w:hAnsi="Calibri" w:cs="Arial"/>
                <w:b/>
                <w:bCs/>
                <w:sz w:val="18"/>
                <w:szCs w:val="18"/>
              </w:rPr>
              <w:t>mgr</w:t>
            </w:r>
            <w:r w:rsidRPr="003669AC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  Wanda Kostecka</w:t>
            </w:r>
            <w:r w:rsidRPr="003669A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3669AC">
              <w:rPr>
                <w:rFonts w:ascii="Calibri" w:hAnsi="Calibr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669AC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w zastępstwie za mgr Biankę </w:t>
            </w:r>
            <w:proofErr w:type="spellStart"/>
            <w:r w:rsidRPr="003669AC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Witman</w:t>
            </w:r>
            <w:proofErr w:type="spellEnd"/>
            <w:r w:rsidRPr="003669AC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3669AC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Fulde</w:t>
            </w:r>
            <w:proofErr w:type="spellEnd"/>
            <w:r w:rsidRPr="003669AC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190A774" w14:textId="77777777" w:rsidR="00856F78" w:rsidRDefault="00856F78" w:rsidP="00856F78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Zadania przygotowują:</w:t>
            </w:r>
          </w:p>
          <w:p w14:paraId="6574DB24" w14:textId="77777777" w:rsidR="00856F78" w:rsidRPr="0054131E" w:rsidRDefault="00856F78" w:rsidP="00856F78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Witman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Fulde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Fonts w:ascii="Calibri" w:hAnsi="Calibri" w:cs="Arial"/>
                <w:sz w:val="18"/>
                <w:szCs w:val="18"/>
              </w:rPr>
              <w:t xml:space="preserve">1/3 </w:t>
            </w:r>
            <w:r w:rsidRPr="0054131E">
              <w:rPr>
                <w:rFonts w:ascii="Calibri" w:hAnsi="Calibri" w:cs="Arial"/>
                <w:sz w:val="18"/>
                <w:szCs w:val="18"/>
              </w:rPr>
              <w:t xml:space="preserve"> zadań z M1. J1.</w:t>
            </w:r>
          </w:p>
          <w:p w14:paraId="4F07D14A" w14:textId="77777777" w:rsidR="00856F78" w:rsidRDefault="00856F78" w:rsidP="00856F78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54131E">
              <w:rPr>
                <w:rFonts w:ascii="Calibri" w:hAnsi="Calibri" w:cs="Arial"/>
                <w:sz w:val="18"/>
                <w:szCs w:val="18"/>
              </w:rPr>
              <w:t xml:space="preserve">mgr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P. Chłopecka – 1/3 </w:t>
            </w:r>
            <w:r w:rsidRPr="0054131E">
              <w:rPr>
                <w:rFonts w:ascii="Calibri" w:hAnsi="Calibri" w:cs="Arial"/>
                <w:sz w:val="18"/>
                <w:szCs w:val="18"/>
              </w:rPr>
              <w:t>zadań z M1. J2.</w:t>
            </w:r>
          </w:p>
          <w:p w14:paraId="79F4DC38" w14:textId="77777777" w:rsidR="00856F78" w:rsidRDefault="00856F78" w:rsidP="00856F78">
            <w:pPr>
              <w:pStyle w:val="Akapitzlist"/>
              <w:numPr>
                <w:ilvl w:val="0"/>
                <w:numId w:val="6"/>
              </w:num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mgr A. Czyszczoń – 1/3 zadań z M1. J4. </w:t>
            </w:r>
          </w:p>
          <w:p w14:paraId="0C731ED7" w14:textId="114BD7D0" w:rsidR="00856F78" w:rsidRPr="00DB4A24" w:rsidRDefault="00856F78" w:rsidP="00856F78">
            <w:pPr>
              <w:spacing w:after="120" w:line="20" w:lineRule="atLeas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EGZAMIN W SZKOLE 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Sala </w:t>
            </w:r>
            <w:r w:rsidR="00BA6C8E">
              <w:rPr>
                <w:rFonts w:ascii="Calibri" w:hAnsi="Calibri" w:cs="Arial"/>
                <w:b/>
                <w:bCs/>
                <w:sz w:val="18"/>
                <w:szCs w:val="18"/>
              </w:rPr>
              <w:t>108</w:t>
            </w:r>
          </w:p>
        </w:tc>
      </w:tr>
      <w:bookmarkEnd w:id="0"/>
    </w:tbl>
    <w:p w14:paraId="043188DE" w14:textId="77777777" w:rsidR="00D13221" w:rsidRDefault="00D13221">
      <w:pPr>
        <w:spacing w:line="20" w:lineRule="atLeast"/>
        <w:rPr>
          <w:rFonts w:ascii="Calibri" w:hAnsi="Calibri" w:cs="Arial"/>
          <w:sz w:val="18"/>
          <w:szCs w:val="18"/>
        </w:rPr>
      </w:pPr>
    </w:p>
    <w:sectPr w:rsidR="00D13221" w:rsidSect="00B81DB9">
      <w:footerReference w:type="default" r:id="rId7"/>
      <w:pgSz w:w="16838" w:h="11906" w:orient="landscape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44BBF" w14:textId="77777777" w:rsidR="00CC2674" w:rsidRDefault="004431EE">
      <w:r>
        <w:separator/>
      </w:r>
    </w:p>
  </w:endnote>
  <w:endnote w:type="continuationSeparator" w:id="0">
    <w:p w14:paraId="39E21667" w14:textId="77777777" w:rsidR="00CC2674" w:rsidRDefault="0044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10495"/>
      <w:docPartObj>
        <w:docPartGallery w:val="Page Numbers (Bottom of Page)"/>
        <w:docPartUnique/>
      </w:docPartObj>
    </w:sdtPr>
    <w:sdtEndPr/>
    <w:sdtContent>
      <w:p w14:paraId="6CD22DB5" w14:textId="77777777" w:rsidR="00E4760E" w:rsidRDefault="007F2141">
        <w:pPr>
          <w:pStyle w:val="Stopka"/>
          <w:jc w:val="right"/>
        </w:pPr>
        <w:r>
          <w:fldChar w:fldCharType="begin"/>
        </w:r>
        <w:r w:rsidR="004431EE">
          <w:instrText>PAGE</w:instrText>
        </w:r>
        <w:r>
          <w:fldChar w:fldCharType="separate"/>
        </w:r>
        <w:r w:rsidR="008F1771">
          <w:rPr>
            <w:noProof/>
          </w:rPr>
          <w:t>1</w:t>
        </w:r>
        <w:r>
          <w:fldChar w:fldCharType="end"/>
        </w:r>
      </w:p>
    </w:sdtContent>
  </w:sdt>
  <w:p w14:paraId="563072BC" w14:textId="77777777" w:rsidR="00E4760E" w:rsidRDefault="00E4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5E53" w14:textId="77777777" w:rsidR="00CC2674" w:rsidRDefault="004431EE">
      <w:r>
        <w:separator/>
      </w:r>
    </w:p>
  </w:footnote>
  <w:footnote w:type="continuationSeparator" w:id="0">
    <w:p w14:paraId="6599B8C5" w14:textId="77777777" w:rsidR="00CC2674" w:rsidRDefault="0044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AB9"/>
    <w:multiLevelType w:val="hybridMultilevel"/>
    <w:tmpl w:val="24FC6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4B27"/>
    <w:multiLevelType w:val="hybridMultilevel"/>
    <w:tmpl w:val="A558CB80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28DD"/>
    <w:multiLevelType w:val="multilevel"/>
    <w:tmpl w:val="DE888CF2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sz w:val="32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47E4"/>
    <w:multiLevelType w:val="multilevel"/>
    <w:tmpl w:val="749A9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EC247E"/>
    <w:multiLevelType w:val="hybridMultilevel"/>
    <w:tmpl w:val="6B7CF5B4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5B68"/>
    <w:multiLevelType w:val="multilevel"/>
    <w:tmpl w:val="B7DE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5E65"/>
    <w:multiLevelType w:val="hybridMultilevel"/>
    <w:tmpl w:val="4566E0B2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60E"/>
    <w:rsid w:val="00012CBD"/>
    <w:rsid w:val="000132E9"/>
    <w:rsid w:val="00131447"/>
    <w:rsid w:val="0014439C"/>
    <w:rsid w:val="0015435E"/>
    <w:rsid w:val="00194593"/>
    <w:rsid w:val="002014AE"/>
    <w:rsid w:val="002149B5"/>
    <w:rsid w:val="00256879"/>
    <w:rsid w:val="00316347"/>
    <w:rsid w:val="00346A03"/>
    <w:rsid w:val="003669AC"/>
    <w:rsid w:val="003A6BE0"/>
    <w:rsid w:val="0044139A"/>
    <w:rsid w:val="004431EE"/>
    <w:rsid w:val="004B74A1"/>
    <w:rsid w:val="004D6811"/>
    <w:rsid w:val="004D701E"/>
    <w:rsid w:val="00512CD4"/>
    <w:rsid w:val="00535CE4"/>
    <w:rsid w:val="0054131E"/>
    <w:rsid w:val="005630EC"/>
    <w:rsid w:val="00761778"/>
    <w:rsid w:val="0077125D"/>
    <w:rsid w:val="007A3CC6"/>
    <w:rsid w:val="007A76D8"/>
    <w:rsid w:val="007B5D01"/>
    <w:rsid w:val="007F2141"/>
    <w:rsid w:val="00856F78"/>
    <w:rsid w:val="008651E1"/>
    <w:rsid w:val="008F0C66"/>
    <w:rsid w:val="008F1771"/>
    <w:rsid w:val="00942816"/>
    <w:rsid w:val="00950021"/>
    <w:rsid w:val="00983C12"/>
    <w:rsid w:val="009C3E23"/>
    <w:rsid w:val="00A00D80"/>
    <w:rsid w:val="00A532FE"/>
    <w:rsid w:val="00B65AA5"/>
    <w:rsid w:val="00B81DB9"/>
    <w:rsid w:val="00BA6C8E"/>
    <w:rsid w:val="00BF7D08"/>
    <w:rsid w:val="00C47B55"/>
    <w:rsid w:val="00C53C25"/>
    <w:rsid w:val="00CC2674"/>
    <w:rsid w:val="00D041BA"/>
    <w:rsid w:val="00D13221"/>
    <w:rsid w:val="00D43535"/>
    <w:rsid w:val="00D70C30"/>
    <w:rsid w:val="00DA1472"/>
    <w:rsid w:val="00DB4A24"/>
    <w:rsid w:val="00DB5D08"/>
    <w:rsid w:val="00E4760E"/>
    <w:rsid w:val="00E6025F"/>
    <w:rsid w:val="00EC6D2C"/>
    <w:rsid w:val="00EF3C5A"/>
    <w:rsid w:val="00F33ECC"/>
    <w:rsid w:val="00F521E8"/>
    <w:rsid w:val="00F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E17"/>
  <w15:docId w15:val="{8D26604D-D5CC-4845-8DA6-1DF6D6CA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lewaZnak">
    <w:name w:val="tabela lewa Znak"/>
    <w:qFormat/>
    <w:rsid w:val="00625D7C"/>
    <w:rPr>
      <w:rFonts w:ascii="Calibri" w:eastAsia="Times New Roman" w:hAnsi="Calibri" w:cs="Calibri"/>
      <w:bCs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D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2145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145C"/>
    <w:rPr>
      <w:rFonts w:eastAsiaTheme="minorEastAsia"/>
      <w:lang w:eastAsia="pl-PL"/>
    </w:rPr>
  </w:style>
  <w:style w:type="character" w:customStyle="1" w:styleId="ListLabel1">
    <w:name w:val="ListLabel 1"/>
    <w:qFormat/>
    <w:rsid w:val="007F2141"/>
    <w:rPr>
      <w:rFonts w:ascii="Calibri" w:hAnsi="Calibri"/>
      <w:b/>
      <w:sz w:val="32"/>
      <w:szCs w:val="36"/>
    </w:rPr>
  </w:style>
  <w:style w:type="character" w:customStyle="1" w:styleId="ListLabel2">
    <w:name w:val="ListLabel 2"/>
    <w:qFormat/>
    <w:rsid w:val="007F2141"/>
    <w:rPr>
      <w:rFonts w:cs="Courier New"/>
    </w:rPr>
  </w:style>
  <w:style w:type="character" w:customStyle="1" w:styleId="ListLabel3">
    <w:name w:val="ListLabel 3"/>
    <w:qFormat/>
    <w:rsid w:val="007F2141"/>
    <w:rPr>
      <w:rFonts w:cs="Courier New"/>
    </w:rPr>
  </w:style>
  <w:style w:type="character" w:customStyle="1" w:styleId="ListLabel4">
    <w:name w:val="ListLabel 4"/>
    <w:qFormat/>
    <w:rsid w:val="007F2141"/>
    <w:rPr>
      <w:rFonts w:cs="Courier New"/>
    </w:rPr>
  </w:style>
  <w:style w:type="character" w:customStyle="1" w:styleId="ListLabel5">
    <w:name w:val="ListLabel 5"/>
    <w:qFormat/>
    <w:rsid w:val="007F2141"/>
    <w:rPr>
      <w:rFonts w:cs="Courier New"/>
    </w:rPr>
  </w:style>
  <w:style w:type="character" w:customStyle="1" w:styleId="ListLabel6">
    <w:name w:val="ListLabel 6"/>
    <w:qFormat/>
    <w:rsid w:val="007F2141"/>
    <w:rPr>
      <w:rFonts w:cs="Courier New"/>
    </w:rPr>
  </w:style>
  <w:style w:type="character" w:customStyle="1" w:styleId="ListLabel7">
    <w:name w:val="ListLabel 7"/>
    <w:qFormat/>
    <w:rsid w:val="007F2141"/>
    <w:rPr>
      <w:rFonts w:cs="Courier New"/>
    </w:rPr>
  </w:style>
  <w:style w:type="character" w:customStyle="1" w:styleId="ListLabel8">
    <w:name w:val="ListLabel 8"/>
    <w:qFormat/>
    <w:rsid w:val="007F2141"/>
    <w:rPr>
      <w:rFonts w:cs="Courier New"/>
    </w:rPr>
  </w:style>
  <w:style w:type="character" w:customStyle="1" w:styleId="ListLabel9">
    <w:name w:val="ListLabel 9"/>
    <w:qFormat/>
    <w:rsid w:val="007F2141"/>
    <w:rPr>
      <w:rFonts w:cs="Courier New"/>
    </w:rPr>
  </w:style>
  <w:style w:type="character" w:customStyle="1" w:styleId="ListLabel10">
    <w:name w:val="ListLabel 10"/>
    <w:qFormat/>
    <w:rsid w:val="007F2141"/>
    <w:rPr>
      <w:rFonts w:cs="Courier New"/>
    </w:rPr>
  </w:style>
  <w:style w:type="character" w:customStyle="1" w:styleId="ListLabel11">
    <w:name w:val="ListLabel 11"/>
    <w:qFormat/>
    <w:rsid w:val="007F2141"/>
    <w:rPr>
      <w:rFonts w:cs="Courier New"/>
    </w:rPr>
  </w:style>
  <w:style w:type="character" w:customStyle="1" w:styleId="ListLabel12">
    <w:name w:val="ListLabel 12"/>
    <w:qFormat/>
    <w:rsid w:val="007F2141"/>
    <w:rPr>
      <w:rFonts w:cs="Courier New"/>
    </w:rPr>
  </w:style>
  <w:style w:type="character" w:customStyle="1" w:styleId="ListLabel13">
    <w:name w:val="ListLabel 13"/>
    <w:qFormat/>
    <w:rsid w:val="007F2141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basedOn w:val="Normalny"/>
    <w:rsid w:val="007F2141"/>
    <w:pPr>
      <w:spacing w:after="140" w:line="276" w:lineRule="auto"/>
    </w:pPr>
  </w:style>
  <w:style w:type="paragraph" w:styleId="Lista">
    <w:name w:val="List"/>
    <w:basedOn w:val="Tekstpodstawowy"/>
    <w:rsid w:val="007F2141"/>
    <w:rPr>
      <w:rFonts w:cs="Arial"/>
    </w:rPr>
  </w:style>
  <w:style w:type="paragraph" w:styleId="Legenda">
    <w:name w:val="caption"/>
    <w:basedOn w:val="Normalny"/>
    <w:qFormat/>
    <w:rsid w:val="007F214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2141"/>
    <w:pPr>
      <w:suppressLineNumbers/>
    </w:pPr>
    <w:rPr>
      <w:rFonts w:cs="Arial"/>
    </w:rPr>
  </w:style>
  <w:style w:type="paragraph" w:customStyle="1" w:styleId="tabelalewa">
    <w:name w:val="tabela lewa"/>
    <w:basedOn w:val="Akapitzlist"/>
    <w:qFormat/>
    <w:rsid w:val="00625D7C"/>
    <w:pPr>
      <w:ind w:left="0"/>
    </w:pPr>
    <w:rPr>
      <w:rFonts w:ascii="Calibri" w:hAnsi="Calibri" w:cs="Calibr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625D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D7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145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rsid w:val="00766F78"/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535D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dc:description/>
  <cp:lastModifiedBy>Wanda Kostecka</cp:lastModifiedBy>
  <cp:revision>49</cp:revision>
  <cp:lastPrinted>2021-01-16T05:34:00Z</cp:lastPrinted>
  <dcterms:created xsi:type="dcterms:W3CDTF">2017-11-23T22:44:00Z</dcterms:created>
  <dcterms:modified xsi:type="dcterms:W3CDTF">2021-01-16T05:35:00Z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